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1CF" w:rsidRPr="00BA2F79" w:rsidRDefault="003341CF" w:rsidP="003341CF">
      <w:pPr>
        <w:jc w:val="center"/>
        <w:rPr>
          <w:rFonts w:ascii="Arial" w:hAnsi="Arial" w:cs="Arial"/>
          <w:b/>
        </w:rPr>
      </w:pPr>
      <w:r w:rsidRPr="00BA2F79">
        <w:rPr>
          <w:rFonts w:ascii="Arial" w:hAnsi="Arial" w:cs="Arial"/>
          <w:b/>
        </w:rPr>
        <w:t>ANEXO II</w:t>
      </w:r>
    </w:p>
    <w:p w:rsidR="003341CF" w:rsidRPr="00BA2F79" w:rsidRDefault="003341CF" w:rsidP="003341CF">
      <w:pPr>
        <w:jc w:val="center"/>
        <w:rPr>
          <w:rFonts w:ascii="Arial" w:hAnsi="Arial" w:cs="Arial"/>
          <w:b/>
        </w:rPr>
      </w:pPr>
      <w:r w:rsidRPr="00BA2F79">
        <w:rPr>
          <w:rFonts w:ascii="Arial" w:hAnsi="Arial" w:cs="Arial"/>
          <w:b/>
        </w:rPr>
        <w:t>MEMORIA EXPLICATIVA DEL PROYECTO</w:t>
      </w:r>
    </w:p>
    <w:p w:rsidR="003341CF" w:rsidRPr="00BA2F79" w:rsidRDefault="003341CF" w:rsidP="003341CF">
      <w:pPr>
        <w:jc w:val="center"/>
        <w:rPr>
          <w:rFonts w:ascii="Arial" w:hAnsi="Arial" w:cs="Arial"/>
        </w:rPr>
      </w:pPr>
      <w:r w:rsidRPr="00BA2F79">
        <w:rPr>
          <w:rFonts w:ascii="Arial" w:hAnsi="Arial" w:cs="Arial"/>
        </w:rPr>
        <w:t>(Debe ajustarse a la siguiente estructura y respetar los máximos de espacio indicados)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2"/>
        <w:gridCol w:w="2047"/>
      </w:tblGrid>
      <w:tr w:rsidR="003341CF" w:rsidRPr="00BA2F79" w:rsidTr="006D19CB">
        <w:trPr>
          <w:cantSplit/>
          <w:trHeight w:val="495"/>
          <w:jc w:val="center"/>
        </w:trPr>
        <w:tc>
          <w:tcPr>
            <w:tcW w:w="93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  <w:r w:rsidRPr="00BA2F79">
              <w:rPr>
                <w:rFonts w:ascii="Arial" w:hAnsi="Arial" w:cs="Arial"/>
                <w:b/>
                <w:bCs/>
                <w:sz w:val="18"/>
                <w:szCs w:val="18"/>
              </w:rPr>
              <w:t>DATOS DE IDENTIFICACIÓN:</w:t>
            </w:r>
          </w:p>
        </w:tc>
      </w:tr>
      <w:tr w:rsidR="003341CF" w:rsidRPr="00BA2F79" w:rsidTr="006D19CB">
        <w:trPr>
          <w:cantSplit/>
          <w:trHeight w:val="541"/>
          <w:jc w:val="center"/>
        </w:trPr>
        <w:tc>
          <w:tcPr>
            <w:tcW w:w="73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  <w:r w:rsidRPr="00BA2F79">
              <w:rPr>
                <w:rFonts w:ascii="Arial" w:hAnsi="Arial" w:cs="Arial"/>
                <w:sz w:val="18"/>
                <w:szCs w:val="18"/>
              </w:rPr>
              <w:t>Denominación de la entidad: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</w:t>
            </w:r>
            <w:r w:rsidRPr="00BA2F7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1CF" w:rsidRPr="00BA2F79" w:rsidTr="006D19CB">
        <w:trPr>
          <w:cantSplit/>
          <w:trHeight w:val="543"/>
          <w:jc w:val="center"/>
        </w:trPr>
        <w:tc>
          <w:tcPr>
            <w:tcW w:w="93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  <w:r w:rsidRPr="00BA2F79">
              <w:rPr>
                <w:rFonts w:ascii="Arial" w:hAnsi="Arial" w:cs="Arial"/>
                <w:sz w:val="18"/>
                <w:szCs w:val="18"/>
              </w:rPr>
              <w:t>Área geográfica de actuación (municipio/s donde se va a desarrollar el proyecto):</w:t>
            </w:r>
          </w:p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1CF" w:rsidRPr="00BA2F79" w:rsidTr="006D19CB">
        <w:trPr>
          <w:cantSplit/>
          <w:trHeight w:val="541"/>
          <w:jc w:val="center"/>
        </w:trPr>
        <w:tc>
          <w:tcPr>
            <w:tcW w:w="936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  <w:r w:rsidRPr="00BA2F79">
              <w:rPr>
                <w:rFonts w:ascii="Arial" w:hAnsi="Arial" w:cs="Arial"/>
                <w:sz w:val="18"/>
                <w:szCs w:val="18"/>
              </w:rPr>
              <w:t>Nombre de la persona responsable:</w:t>
            </w:r>
          </w:p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41CF" w:rsidRPr="00BA2F79" w:rsidRDefault="003341CF" w:rsidP="003341C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3341CF" w:rsidRPr="00BA2F79" w:rsidTr="006D19CB">
        <w:trPr>
          <w:trHeight w:val="1910"/>
          <w:jc w:val="center"/>
        </w:trPr>
        <w:tc>
          <w:tcPr>
            <w:tcW w:w="9494" w:type="dxa"/>
          </w:tcPr>
          <w:p w:rsidR="003341CF" w:rsidRPr="00BA2F79" w:rsidRDefault="003341CF" w:rsidP="006D19CB">
            <w:pPr>
              <w:ind w:right="-2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FINALIDAD DE LA ENTIDAD:</w:t>
            </w:r>
          </w:p>
          <w:p w:rsidR="003341CF" w:rsidRPr="00BA2F79" w:rsidRDefault="003341CF" w:rsidP="006D19CB">
            <w:pPr>
              <w:ind w:right="-2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3341CF" w:rsidRPr="00BA2F79" w:rsidRDefault="003341CF" w:rsidP="003341C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3341CF" w:rsidRPr="00BA2F79" w:rsidTr="006D19CB">
        <w:trPr>
          <w:trHeight w:val="737"/>
          <w:jc w:val="center"/>
        </w:trPr>
        <w:tc>
          <w:tcPr>
            <w:tcW w:w="9356" w:type="dxa"/>
          </w:tcPr>
          <w:p w:rsidR="003341CF" w:rsidRPr="00BA2F79" w:rsidRDefault="003341CF" w:rsidP="006D19CB">
            <w:pPr>
              <w:ind w:right="-2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JUSTIFICACIÓN DE LA ACTUACIÓN.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[Máximo 1 página]</w:t>
            </w:r>
          </w:p>
          <w:p w:rsidR="003341CF" w:rsidRPr="00BA2F79" w:rsidRDefault="003341CF" w:rsidP="006D19CB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Fundamentada en datos de prevalencia e incidencia de la zona de influencia de la entidad: ¿Por qué voy a realizar este programa?</w:t>
            </w:r>
          </w:p>
        </w:tc>
      </w:tr>
    </w:tbl>
    <w:p w:rsidR="003341CF" w:rsidRPr="00BA2F79" w:rsidRDefault="003341CF" w:rsidP="003341C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3341CF" w:rsidRPr="00BA2F79" w:rsidTr="006D19CB">
        <w:trPr>
          <w:trHeight w:val="466"/>
          <w:jc w:val="center"/>
        </w:trPr>
        <w:tc>
          <w:tcPr>
            <w:tcW w:w="9494" w:type="dxa"/>
          </w:tcPr>
          <w:p w:rsidR="003341CF" w:rsidRPr="00BA2F79" w:rsidRDefault="003341CF" w:rsidP="006D19C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OBJETIVOS.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[Máximo 1 página]</w:t>
            </w:r>
          </w:p>
          <w:p w:rsidR="003341CF" w:rsidRPr="00BA2F79" w:rsidRDefault="003341CF" w:rsidP="006D19CB">
            <w:pPr>
              <w:ind w:right="-2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 solo objetivo general más los que se estimen como específicos.</w:t>
            </w:r>
          </w:p>
        </w:tc>
      </w:tr>
    </w:tbl>
    <w:p w:rsidR="003341CF" w:rsidRPr="00BA2F79" w:rsidRDefault="003341CF" w:rsidP="003341C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3341CF" w:rsidRPr="00BA2F79" w:rsidTr="006D19CB">
        <w:trPr>
          <w:trHeight w:val="733"/>
          <w:jc w:val="center"/>
        </w:trPr>
        <w:tc>
          <w:tcPr>
            <w:tcW w:w="9494" w:type="dxa"/>
          </w:tcPr>
          <w:p w:rsidR="003341CF" w:rsidRPr="00BA2F79" w:rsidRDefault="003341CF" w:rsidP="006D19C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TEMPORALIZACIÓN 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[Máximo 1 página]</w:t>
            </w:r>
          </w:p>
          <w:p w:rsidR="003341CF" w:rsidRPr="00BA2F79" w:rsidRDefault="003341CF" w:rsidP="006D19C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Este apartado SÓLO ha de incluir el </w:t>
            </w: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cronograma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del proyecto a realizar, indicando cuándo se va a hacer cada actividad y durante cuánto tiempo.</w:t>
            </w:r>
          </w:p>
        </w:tc>
      </w:tr>
    </w:tbl>
    <w:p w:rsidR="003341CF" w:rsidRDefault="003341CF" w:rsidP="003341CF">
      <w:pPr>
        <w:ind w:left="68"/>
        <w:rPr>
          <w:rFonts w:ascii="Arial" w:hAnsi="Arial" w:cs="Arial"/>
          <w:b/>
          <w:sz w:val="18"/>
          <w:szCs w:val="18"/>
        </w:rPr>
      </w:pPr>
    </w:p>
    <w:p w:rsidR="003341CF" w:rsidRPr="00BA2F79" w:rsidRDefault="003341CF" w:rsidP="003341CF">
      <w:pPr>
        <w:ind w:left="68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tbl>
      <w:tblPr>
        <w:tblW w:w="963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3817"/>
        <w:gridCol w:w="3339"/>
      </w:tblGrid>
      <w:tr w:rsidR="003341CF" w:rsidRPr="00BA2F79" w:rsidTr="006D19CB">
        <w:trPr>
          <w:trHeight w:val="547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1CF" w:rsidRPr="00BA2F79" w:rsidRDefault="003341CF" w:rsidP="006D19CB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2F79">
              <w:rPr>
                <w:rFonts w:ascii="Arial" w:hAnsi="Arial" w:cs="Arial"/>
                <w:b/>
                <w:sz w:val="18"/>
                <w:szCs w:val="18"/>
              </w:rPr>
              <w:lastRenderedPageBreak/>
              <w:t>Actividad/es que contempla el proyecto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1CF" w:rsidRPr="00BA2F79" w:rsidRDefault="003341CF" w:rsidP="006D19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2F79">
              <w:rPr>
                <w:rFonts w:ascii="Arial" w:hAnsi="Arial" w:cs="Arial"/>
                <w:b/>
                <w:sz w:val="18"/>
                <w:szCs w:val="18"/>
              </w:rPr>
              <w:t>Metodología</w:t>
            </w:r>
          </w:p>
          <w:p w:rsidR="003341CF" w:rsidRPr="00BA2F79" w:rsidRDefault="003341CF" w:rsidP="006D19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2F79">
              <w:rPr>
                <w:rFonts w:ascii="Arial" w:hAnsi="Arial" w:cs="Arial"/>
                <w:sz w:val="18"/>
                <w:szCs w:val="18"/>
              </w:rPr>
              <w:t>(breve explicación del procedimiento de intervención en cada actividad)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1CF" w:rsidRPr="00BA2F79" w:rsidRDefault="003341CF" w:rsidP="006D19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2F79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r w:rsidRPr="00BA2F79">
              <w:rPr>
                <w:rFonts w:ascii="Arial" w:hAnsi="Arial" w:cs="Arial"/>
                <w:b/>
              </w:rPr>
              <w:t>*</w:t>
            </w:r>
          </w:p>
        </w:tc>
      </w:tr>
      <w:tr w:rsidR="003341CF" w:rsidRPr="00BA2F79" w:rsidTr="006D19CB">
        <w:trPr>
          <w:trHeight w:val="269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1CF" w:rsidRPr="00BA2F79" w:rsidRDefault="003341CF" w:rsidP="003341CF">
            <w:pPr>
              <w:numPr>
                <w:ilvl w:val="0"/>
                <w:numId w:val="10"/>
              </w:numPr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1CF" w:rsidRPr="00BA2F79" w:rsidTr="006D19CB">
        <w:trPr>
          <w:trHeight w:val="269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1CF" w:rsidRPr="00BA2F79" w:rsidRDefault="003341CF" w:rsidP="003341CF">
            <w:pPr>
              <w:numPr>
                <w:ilvl w:val="0"/>
                <w:numId w:val="10"/>
              </w:numPr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1CF" w:rsidRPr="00BA2F79" w:rsidTr="006D19CB">
        <w:trPr>
          <w:trHeight w:val="269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1CF" w:rsidRPr="00BA2F79" w:rsidRDefault="003341CF" w:rsidP="003341CF">
            <w:pPr>
              <w:numPr>
                <w:ilvl w:val="0"/>
                <w:numId w:val="10"/>
              </w:numPr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1CF" w:rsidRPr="00BA2F79" w:rsidTr="006D19CB">
        <w:trPr>
          <w:trHeight w:val="269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1CF" w:rsidRPr="00BA2F79" w:rsidRDefault="003341CF" w:rsidP="003341CF">
            <w:pPr>
              <w:numPr>
                <w:ilvl w:val="0"/>
                <w:numId w:val="10"/>
              </w:numPr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1CF" w:rsidRPr="00BA2F79" w:rsidTr="006D19CB">
        <w:trPr>
          <w:trHeight w:val="269"/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1CF" w:rsidRPr="00BA2F79" w:rsidRDefault="003341CF" w:rsidP="003341CF">
            <w:pPr>
              <w:numPr>
                <w:ilvl w:val="0"/>
                <w:numId w:val="10"/>
              </w:numPr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1CF" w:rsidRPr="00BA2F79" w:rsidTr="006D19CB">
        <w:trPr>
          <w:trHeight w:val="269"/>
          <w:jc w:val="center"/>
        </w:trPr>
        <w:tc>
          <w:tcPr>
            <w:tcW w:w="2410" w:type="dxa"/>
          </w:tcPr>
          <w:p w:rsidR="003341CF" w:rsidRPr="00BA2F79" w:rsidRDefault="003341CF" w:rsidP="003341CF">
            <w:pPr>
              <w:numPr>
                <w:ilvl w:val="0"/>
                <w:numId w:val="10"/>
              </w:numPr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1CF" w:rsidRPr="00BA2F79" w:rsidTr="006D19CB">
        <w:trPr>
          <w:trHeight w:val="269"/>
          <w:jc w:val="center"/>
        </w:trPr>
        <w:tc>
          <w:tcPr>
            <w:tcW w:w="2410" w:type="dxa"/>
          </w:tcPr>
          <w:p w:rsidR="003341CF" w:rsidRPr="00BA2F79" w:rsidRDefault="003341CF" w:rsidP="003341CF">
            <w:pPr>
              <w:numPr>
                <w:ilvl w:val="0"/>
                <w:numId w:val="10"/>
              </w:numPr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1CF" w:rsidRPr="00BA2F79" w:rsidTr="006D19CB">
        <w:trPr>
          <w:trHeight w:val="269"/>
          <w:jc w:val="center"/>
        </w:trPr>
        <w:tc>
          <w:tcPr>
            <w:tcW w:w="2410" w:type="dxa"/>
          </w:tcPr>
          <w:p w:rsidR="003341CF" w:rsidRPr="00BA2F79" w:rsidRDefault="003341CF" w:rsidP="003341CF">
            <w:pPr>
              <w:numPr>
                <w:ilvl w:val="0"/>
                <w:numId w:val="10"/>
              </w:numPr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1CF" w:rsidRPr="00BA2F79" w:rsidTr="006D19CB">
        <w:trPr>
          <w:trHeight w:val="269"/>
          <w:jc w:val="center"/>
        </w:trPr>
        <w:tc>
          <w:tcPr>
            <w:tcW w:w="2410" w:type="dxa"/>
          </w:tcPr>
          <w:p w:rsidR="003341CF" w:rsidRPr="00BA2F79" w:rsidRDefault="003341CF" w:rsidP="003341CF">
            <w:pPr>
              <w:numPr>
                <w:ilvl w:val="0"/>
                <w:numId w:val="10"/>
              </w:numPr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1CF" w:rsidRPr="00BA2F79" w:rsidTr="006D19CB">
        <w:trPr>
          <w:trHeight w:val="269"/>
          <w:jc w:val="center"/>
        </w:trPr>
        <w:tc>
          <w:tcPr>
            <w:tcW w:w="2410" w:type="dxa"/>
          </w:tcPr>
          <w:p w:rsidR="003341CF" w:rsidRPr="00BA2F79" w:rsidRDefault="003341CF" w:rsidP="003341CF">
            <w:pPr>
              <w:numPr>
                <w:ilvl w:val="0"/>
                <w:numId w:val="10"/>
              </w:numPr>
              <w:spacing w:after="0" w:line="240" w:lineRule="auto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3341CF" w:rsidRPr="00BA2F79" w:rsidRDefault="003341CF" w:rsidP="006D1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41CF" w:rsidRPr="00BA2F79" w:rsidRDefault="003341CF" w:rsidP="003341CF">
      <w:pPr>
        <w:jc w:val="both"/>
        <w:rPr>
          <w:rFonts w:ascii="Arial" w:hAnsi="Arial" w:cs="Arial"/>
          <w:sz w:val="18"/>
          <w:szCs w:val="18"/>
        </w:rPr>
      </w:pPr>
      <w:r w:rsidRPr="00BA2F79">
        <w:rPr>
          <w:rFonts w:ascii="Arial" w:hAnsi="Arial" w:cs="Arial"/>
          <w:sz w:val="24"/>
          <w:szCs w:val="24"/>
        </w:rPr>
        <w:t>*</w:t>
      </w:r>
      <w:r w:rsidRPr="00BA2F79">
        <w:rPr>
          <w:rFonts w:ascii="Arial" w:hAnsi="Arial" w:cs="Arial"/>
          <w:sz w:val="18"/>
          <w:szCs w:val="18"/>
        </w:rPr>
        <w:t>Deberá especificarse la categoría profesional del personal que interviene en el desarrollo de cada actividad y los materiales necesarios para su ejecución.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3341CF" w:rsidRPr="00BA2F79" w:rsidTr="006D19CB">
        <w:trPr>
          <w:trHeight w:val="1409"/>
          <w:jc w:val="center"/>
        </w:trPr>
        <w:tc>
          <w:tcPr>
            <w:tcW w:w="9494" w:type="dxa"/>
          </w:tcPr>
          <w:p w:rsidR="003341CF" w:rsidRPr="00BA2F79" w:rsidRDefault="003341CF" w:rsidP="006D19C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DESTINATARIOS </w:t>
            </w:r>
            <w:r w:rsidRPr="00A17B9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(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precisar </w:t>
            </w:r>
            <w:r w:rsidRPr="00BA2F79">
              <w:rPr>
                <w:rFonts w:ascii="Arial" w:eastAsia="Calibri" w:hAnsi="Arial" w:cs="Arial"/>
                <w:sz w:val="18"/>
                <w:szCs w:val="18"/>
                <w:u w:val="single"/>
                <w:lang w:eastAsia="en-US"/>
              </w:rPr>
              <w:t>número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y criterios de inclusión de </w:t>
            </w:r>
            <w:proofErr w:type="gramStart"/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los mismos</w:t>
            </w:r>
            <w:proofErr w:type="gramEnd"/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  <w:p w:rsidR="003341CF" w:rsidRPr="00BA2F79" w:rsidRDefault="003341CF" w:rsidP="006D19C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3341CF" w:rsidRPr="00BA2F79" w:rsidRDefault="003341CF" w:rsidP="003341C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3341CF" w:rsidRPr="00BA2F79" w:rsidTr="006D19CB">
        <w:trPr>
          <w:trHeight w:val="1461"/>
          <w:jc w:val="center"/>
        </w:trPr>
        <w:tc>
          <w:tcPr>
            <w:tcW w:w="9494" w:type="dxa"/>
          </w:tcPr>
          <w:p w:rsidR="003341CF" w:rsidRPr="00BA2F79" w:rsidRDefault="003341CF" w:rsidP="006D19C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SERVICIOS QUE DISPENSA EL CENTRO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: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(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transporte, desayuno, comida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…)</w:t>
            </w:r>
          </w:p>
          <w:p w:rsidR="003341CF" w:rsidRPr="00BA2F79" w:rsidRDefault="003341CF" w:rsidP="006D19C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3341CF" w:rsidRPr="00BA2F79" w:rsidRDefault="003341CF" w:rsidP="003341C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3341CF" w:rsidRPr="00BA2F79" w:rsidTr="006D19CB">
        <w:trPr>
          <w:trHeight w:val="895"/>
          <w:jc w:val="center"/>
        </w:trPr>
        <w:tc>
          <w:tcPr>
            <w:tcW w:w="9494" w:type="dxa"/>
          </w:tcPr>
          <w:p w:rsidR="003341CF" w:rsidRPr="00BA2F79" w:rsidRDefault="003341CF" w:rsidP="006D19C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DURACIÓN DIARIA DEL PROYECTO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(especificar el número de horas)</w:t>
            </w:r>
          </w:p>
          <w:p w:rsidR="003341CF" w:rsidRPr="00BA2F79" w:rsidRDefault="003341CF" w:rsidP="006D19C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3341CF" w:rsidRPr="00BA2F79" w:rsidRDefault="003341CF" w:rsidP="003341C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3341CF" w:rsidRPr="00BA2F79" w:rsidTr="006D19CB">
        <w:trPr>
          <w:jc w:val="center"/>
        </w:trPr>
        <w:tc>
          <w:tcPr>
            <w:tcW w:w="8644" w:type="dxa"/>
          </w:tcPr>
          <w:p w:rsidR="003341CF" w:rsidRPr="00BA2F79" w:rsidRDefault="003341CF" w:rsidP="006D19C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CONTINUIDAD DEL PROYECTO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Nº</w:t>
            </w:r>
            <w:proofErr w:type="spellEnd"/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 años que viene desarrollándose)</w:t>
            </w:r>
          </w:p>
          <w:p w:rsidR="003341CF" w:rsidRPr="00BA2F79" w:rsidRDefault="003341CF" w:rsidP="006D19C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3341CF" w:rsidRPr="00BA2F79" w:rsidRDefault="003341CF" w:rsidP="006D19C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3341CF" w:rsidRPr="00BA2F79" w:rsidRDefault="003341CF" w:rsidP="003341C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3341CF" w:rsidRPr="00BA2F79" w:rsidTr="006D19CB">
        <w:trPr>
          <w:trHeight w:val="838"/>
          <w:jc w:val="center"/>
        </w:trPr>
        <w:tc>
          <w:tcPr>
            <w:tcW w:w="9494" w:type="dxa"/>
          </w:tcPr>
          <w:p w:rsidR="003341CF" w:rsidRPr="00BA2F79" w:rsidRDefault="003341CF" w:rsidP="006D19C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EVALUACIÓN 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[Máximo 2 páginas]</w:t>
            </w:r>
          </w:p>
          <w:p w:rsidR="003341CF" w:rsidRPr="00BA2F79" w:rsidRDefault="003341CF" w:rsidP="006D19C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En este apartado se ha de incluir cómo se va a evaluar la actuación planteada, en qué momentos y los instrumentos de evaluación utilizados.</w:t>
            </w:r>
          </w:p>
        </w:tc>
      </w:tr>
    </w:tbl>
    <w:p w:rsidR="003341CF" w:rsidRPr="00BA2F79" w:rsidRDefault="003341CF" w:rsidP="003341C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3341CF" w:rsidRPr="00BA2F79" w:rsidTr="006D19CB">
        <w:trPr>
          <w:trHeight w:val="4414"/>
          <w:jc w:val="center"/>
        </w:trPr>
        <w:tc>
          <w:tcPr>
            <w:tcW w:w="9494" w:type="dxa"/>
          </w:tcPr>
          <w:p w:rsidR="003341CF" w:rsidRPr="00BA2F79" w:rsidRDefault="003341CF" w:rsidP="006D19C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PRESUPUESTO.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[Máximo 2 páginas]</w:t>
            </w:r>
          </w:p>
          <w:p w:rsidR="003341CF" w:rsidRPr="00BA2F79" w:rsidRDefault="003341CF" w:rsidP="006D19C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17B9F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en-US"/>
              </w:rPr>
              <w:t>El programa que se presenta ha de ser sostenible económicamente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 Se incluyen aquí:</w:t>
            </w:r>
          </w:p>
          <w:p w:rsidR="003341CF" w:rsidRPr="00BA2F79" w:rsidRDefault="003341CF" w:rsidP="003341C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Coste total</w:t>
            </w:r>
            <w:r w:rsidRPr="00BA2F7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del proyecto, desglosado por conceptos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/partidas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: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gastos de 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personal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503F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</w:t>
            </w:r>
            <w:r w:rsidRPr="00503F8F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en-US"/>
              </w:rPr>
              <w:t>deberá venir desglosado el coste de cada uno de los profesionales que intervienen en el proyecto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en-US"/>
              </w:rPr>
              <w:t>),</w:t>
            </w:r>
            <w:r w:rsidRPr="00503F8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gastos de</w:t>
            </w: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suministros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(deberán relacionarse el tipo de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suministros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por ejemplo: luz, agua, teléfono, alimentación, etc.), gastos de mantenimiento (deberán relacionarse el tipo de gastos incluidos por ejemplo reparación de vehículos imputados al proyecto), gastos indirectos, etc.</w:t>
            </w:r>
          </w:p>
          <w:p w:rsidR="003341CF" w:rsidRPr="00BA2F79" w:rsidRDefault="003341CF" w:rsidP="003341C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Otras subvenciones solicitadas [gestor, tipo y cuantía].</w:t>
            </w:r>
          </w:p>
          <w:p w:rsidR="003341CF" w:rsidRDefault="003341CF" w:rsidP="003341C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Copago del usuario.</w:t>
            </w:r>
          </w:p>
          <w:p w:rsidR="003341CF" w:rsidRPr="00BA2F79" w:rsidRDefault="003341CF" w:rsidP="003341C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Sólo se imputarán con cargo a la subvención gastos que sean necesarios para la ejecución del proyecto, debiendo tener en cuenta los gastos regulados como no subvencionables.</w:t>
            </w:r>
          </w:p>
          <w:p w:rsidR="003341CF" w:rsidRPr="00BA2F79" w:rsidRDefault="003341CF" w:rsidP="006D19C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3341CF" w:rsidRPr="00BA2F79" w:rsidRDefault="003341CF" w:rsidP="006D19C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2F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A modo de ejemplo:</w:t>
            </w:r>
          </w:p>
          <w:p w:rsidR="003341CF" w:rsidRPr="00BA2F79" w:rsidRDefault="003341CF" w:rsidP="006D19C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9"/>
              <w:gridCol w:w="1302"/>
              <w:gridCol w:w="1313"/>
              <w:gridCol w:w="714"/>
              <w:gridCol w:w="492"/>
              <w:gridCol w:w="665"/>
              <w:gridCol w:w="1057"/>
              <w:gridCol w:w="1057"/>
              <w:gridCol w:w="1057"/>
              <w:gridCol w:w="837"/>
            </w:tblGrid>
            <w:tr w:rsidR="003341CF" w:rsidRPr="00BA2F79" w:rsidTr="006D19CB">
              <w:tc>
                <w:tcPr>
                  <w:tcW w:w="4421" w:type="dxa"/>
                  <w:gridSpan w:val="4"/>
                  <w:vAlign w:val="center"/>
                </w:tcPr>
                <w:p w:rsidR="003341CF" w:rsidRPr="00BA2F79" w:rsidRDefault="003341CF" w:rsidP="006D19C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F79">
                    <w:rPr>
                      <w:rFonts w:ascii="Arial" w:hAnsi="Arial" w:cs="Arial"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102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3341CF" w:rsidRPr="00BA2F79" w:rsidRDefault="003341CF" w:rsidP="006D19C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F79">
                    <w:rPr>
                      <w:rFonts w:ascii="Arial" w:hAnsi="Arial" w:cs="Arial"/>
                      <w:sz w:val="18"/>
                      <w:szCs w:val="18"/>
                    </w:rPr>
                    <w:t>Cuantía o porcentaje financiado con cargo a Subvención SEPAD</w:t>
                  </w:r>
                </w:p>
              </w:tc>
              <w:tc>
                <w:tcPr>
                  <w:tcW w:w="1057" w:type="dxa"/>
                  <w:tcBorders>
                    <w:bottom w:val="single" w:sz="4" w:space="0" w:color="auto"/>
                  </w:tcBorders>
                  <w:vAlign w:val="center"/>
                </w:tcPr>
                <w:p w:rsidR="003341CF" w:rsidRPr="00BA2F79" w:rsidRDefault="003341CF" w:rsidP="006D19C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F79">
                    <w:rPr>
                      <w:rFonts w:ascii="Arial" w:hAnsi="Arial" w:cs="Arial"/>
                      <w:sz w:val="18"/>
                      <w:szCs w:val="18"/>
                    </w:rPr>
                    <w:t>Cuantía o porcentaje financiado con Cuotas de usuarios</w:t>
                  </w:r>
                </w:p>
              </w:tc>
              <w:tc>
                <w:tcPr>
                  <w:tcW w:w="1057" w:type="dxa"/>
                  <w:tcBorders>
                    <w:bottom w:val="single" w:sz="4" w:space="0" w:color="auto"/>
                  </w:tcBorders>
                </w:tcPr>
                <w:p w:rsidR="003341CF" w:rsidRDefault="003341CF" w:rsidP="006D19C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F79">
                    <w:rPr>
                      <w:rFonts w:ascii="Arial" w:hAnsi="Arial" w:cs="Arial"/>
                      <w:sz w:val="18"/>
                      <w:szCs w:val="18"/>
                    </w:rPr>
                    <w:t>Cuantía o porcentaje financiado por fondos propi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os</w:t>
                  </w:r>
                </w:p>
              </w:tc>
              <w:tc>
                <w:tcPr>
                  <w:tcW w:w="1057" w:type="dxa"/>
                  <w:tcBorders>
                    <w:bottom w:val="single" w:sz="4" w:space="0" w:color="auto"/>
                  </w:tcBorders>
                </w:tcPr>
                <w:p w:rsidR="003341CF" w:rsidRDefault="003341CF" w:rsidP="006D19C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F79">
                    <w:rPr>
                      <w:rFonts w:ascii="Arial" w:hAnsi="Arial" w:cs="Arial"/>
                      <w:sz w:val="18"/>
                      <w:szCs w:val="18"/>
                    </w:rPr>
                    <w:t>Cuantía o porcentaje financiado a través de otras fuentes</w:t>
                  </w:r>
                </w:p>
              </w:tc>
              <w:tc>
                <w:tcPr>
                  <w:tcW w:w="797" w:type="dxa"/>
                  <w:tcBorders>
                    <w:bottom w:val="single" w:sz="4" w:space="0" w:color="auto"/>
                  </w:tcBorders>
                </w:tcPr>
                <w:p w:rsidR="003341CF" w:rsidRDefault="003341CF" w:rsidP="006D19C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341CF" w:rsidRPr="00BA2F79" w:rsidRDefault="003341CF" w:rsidP="006D19C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COSTE TOTAL</w:t>
                  </w:r>
                </w:p>
              </w:tc>
            </w:tr>
            <w:tr w:rsidR="003341CF" w:rsidRPr="00BA2F79" w:rsidTr="006D19CB">
              <w:trPr>
                <w:trHeight w:val="79"/>
              </w:trPr>
              <w:tc>
                <w:tcPr>
                  <w:tcW w:w="4421" w:type="dxa"/>
                  <w:gridSpan w:val="4"/>
                  <w:tcBorders>
                    <w:right w:val="single" w:sz="4" w:space="0" w:color="auto"/>
                  </w:tcBorders>
                </w:tcPr>
                <w:p w:rsidR="003341CF" w:rsidRPr="00503F8F" w:rsidRDefault="003341CF" w:rsidP="006D19CB">
                  <w:pPr>
                    <w:pStyle w:val="Prrafodelista"/>
                    <w:ind w:left="-8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Total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personal: </w:t>
                  </w:r>
                </w:p>
              </w:tc>
              <w:tc>
                <w:tcPr>
                  <w:tcW w:w="10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341CF" w:rsidRPr="00BA2F79" w:rsidRDefault="003341CF" w:rsidP="006D19CB">
                  <w:pPr>
                    <w:ind w:righ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341CF" w:rsidRPr="00BA2F79" w:rsidTr="006D19CB">
              <w:trPr>
                <w:trHeight w:val="77"/>
              </w:trPr>
              <w:tc>
                <w:tcPr>
                  <w:tcW w:w="919" w:type="dxa"/>
                </w:tcPr>
                <w:p w:rsidR="003341CF" w:rsidRPr="009D547A" w:rsidRDefault="003341CF" w:rsidP="006D19CB">
                  <w:pPr>
                    <w:pStyle w:val="Prrafodelista"/>
                    <w:ind w:left="204" w:hanging="204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547A">
                    <w:rPr>
                      <w:rFonts w:ascii="Arial" w:hAnsi="Arial" w:cs="Arial"/>
                      <w:sz w:val="16"/>
                      <w:szCs w:val="16"/>
                    </w:rPr>
                    <w:t>Categoría</w:t>
                  </w:r>
                </w:p>
              </w:tc>
              <w:tc>
                <w:tcPr>
                  <w:tcW w:w="1302" w:type="dxa"/>
                </w:tcPr>
                <w:p w:rsidR="003341CF" w:rsidRPr="009D547A" w:rsidRDefault="003341CF" w:rsidP="006D19CB">
                  <w:pPr>
                    <w:pStyle w:val="Prrafodelista"/>
                    <w:ind w:left="703" w:hanging="72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547A">
                    <w:rPr>
                      <w:rFonts w:ascii="Arial" w:hAnsi="Arial" w:cs="Arial"/>
                      <w:sz w:val="16"/>
                      <w:szCs w:val="16"/>
                    </w:rPr>
                    <w:t>S. Bruto</w:t>
                  </w:r>
                </w:p>
              </w:tc>
              <w:tc>
                <w:tcPr>
                  <w:tcW w:w="1313" w:type="dxa"/>
                </w:tcPr>
                <w:p w:rsidR="003341CF" w:rsidRPr="009D547A" w:rsidRDefault="003341CF" w:rsidP="006D19CB">
                  <w:pPr>
                    <w:pStyle w:val="Prrafodelista"/>
                    <w:ind w:left="661" w:hanging="72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547A">
                    <w:rPr>
                      <w:rFonts w:ascii="Arial" w:hAnsi="Arial" w:cs="Arial"/>
                      <w:sz w:val="16"/>
                      <w:szCs w:val="16"/>
                    </w:rPr>
                    <w:t>S. Social</w:t>
                  </w:r>
                </w:p>
              </w:tc>
              <w:tc>
                <w:tcPr>
                  <w:tcW w:w="887" w:type="dxa"/>
                  <w:tcBorders>
                    <w:bottom w:val="single" w:sz="4" w:space="0" w:color="000000"/>
                    <w:right w:val="single" w:sz="4" w:space="0" w:color="auto"/>
                  </w:tcBorders>
                </w:tcPr>
                <w:p w:rsidR="003341CF" w:rsidRPr="009D547A" w:rsidRDefault="003341CF" w:rsidP="006D19CB">
                  <w:pPr>
                    <w:pStyle w:val="Prrafodelista"/>
                    <w:ind w:hanging="582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547A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40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2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341CF" w:rsidRPr="00BA2F79" w:rsidRDefault="003341CF" w:rsidP="006D19CB">
                  <w:pPr>
                    <w:ind w:right="7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341CF" w:rsidRPr="00BA2F79" w:rsidRDefault="003341CF" w:rsidP="006D19CB">
                  <w:pPr>
                    <w:ind w:right="90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341CF" w:rsidRPr="00BA2F79" w:rsidRDefault="003341CF" w:rsidP="006D19CB">
                  <w:pPr>
                    <w:ind w:right="90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341CF" w:rsidRPr="00BA2F79" w:rsidRDefault="003341CF" w:rsidP="006D19CB">
                  <w:pPr>
                    <w:ind w:right="90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341CF" w:rsidRPr="00BA2F79" w:rsidTr="006D19CB">
              <w:trPr>
                <w:trHeight w:val="77"/>
              </w:trPr>
              <w:tc>
                <w:tcPr>
                  <w:tcW w:w="919" w:type="dxa"/>
                </w:tcPr>
                <w:p w:rsidR="003341CF" w:rsidRPr="00503F8F" w:rsidRDefault="003341CF" w:rsidP="006D19CB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</w:tcPr>
                <w:p w:rsidR="003341CF" w:rsidRPr="00503F8F" w:rsidRDefault="003341CF" w:rsidP="006D19CB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</w:tcPr>
                <w:p w:rsidR="003341CF" w:rsidRPr="00503F8F" w:rsidRDefault="003341CF" w:rsidP="006D19CB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</w:tcPr>
                <w:p w:rsidR="003341CF" w:rsidRPr="00503F8F" w:rsidRDefault="003341CF" w:rsidP="006D19CB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2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341CF" w:rsidRPr="00BA2F79" w:rsidTr="006D19CB">
              <w:trPr>
                <w:trHeight w:val="77"/>
              </w:trPr>
              <w:tc>
                <w:tcPr>
                  <w:tcW w:w="919" w:type="dxa"/>
                </w:tcPr>
                <w:p w:rsidR="003341CF" w:rsidRPr="00503F8F" w:rsidRDefault="003341CF" w:rsidP="006D19CB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</w:tcPr>
                <w:p w:rsidR="003341CF" w:rsidRPr="00503F8F" w:rsidRDefault="003341CF" w:rsidP="006D19CB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3" w:type="dxa"/>
                </w:tcPr>
                <w:p w:rsidR="003341CF" w:rsidRPr="00503F8F" w:rsidRDefault="003341CF" w:rsidP="006D19CB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</w:tcPr>
                <w:p w:rsidR="003341CF" w:rsidRPr="00503F8F" w:rsidRDefault="003341CF" w:rsidP="006D19CB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341CF" w:rsidRPr="00BA2F79" w:rsidTr="006D19CB">
              <w:tc>
                <w:tcPr>
                  <w:tcW w:w="4421" w:type="dxa"/>
                  <w:gridSpan w:val="4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F79">
                    <w:rPr>
                      <w:rFonts w:ascii="Arial" w:hAnsi="Arial" w:cs="Arial"/>
                      <w:sz w:val="18"/>
                      <w:szCs w:val="18"/>
                    </w:rPr>
                    <w:t>Suministros</w:t>
                  </w:r>
                </w:p>
              </w:tc>
              <w:tc>
                <w:tcPr>
                  <w:tcW w:w="1024" w:type="dxa"/>
                  <w:gridSpan w:val="2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341CF" w:rsidRPr="00BA2F79" w:rsidTr="006D19CB">
              <w:tc>
                <w:tcPr>
                  <w:tcW w:w="4421" w:type="dxa"/>
                  <w:gridSpan w:val="4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F79">
                    <w:rPr>
                      <w:rFonts w:ascii="Arial" w:hAnsi="Arial" w:cs="Arial"/>
                      <w:sz w:val="18"/>
                      <w:szCs w:val="18"/>
                    </w:rPr>
                    <w:t>Mantenimiento</w:t>
                  </w:r>
                </w:p>
              </w:tc>
              <w:tc>
                <w:tcPr>
                  <w:tcW w:w="1024" w:type="dxa"/>
                  <w:gridSpan w:val="2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341CF" w:rsidRPr="00BA2F79" w:rsidTr="006D19CB">
              <w:tc>
                <w:tcPr>
                  <w:tcW w:w="4421" w:type="dxa"/>
                  <w:gridSpan w:val="4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Gastos indirectos (&lt;20% subvención art. 5 Decreto 86/2017)</w:t>
                  </w:r>
                </w:p>
              </w:tc>
              <w:tc>
                <w:tcPr>
                  <w:tcW w:w="1024" w:type="dxa"/>
                  <w:gridSpan w:val="2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341CF" w:rsidRPr="00BA2F79" w:rsidTr="006D19CB">
              <w:tc>
                <w:tcPr>
                  <w:tcW w:w="4421" w:type="dxa"/>
                  <w:gridSpan w:val="4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F79">
                    <w:rPr>
                      <w:rFonts w:ascii="Arial" w:hAnsi="Arial"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24" w:type="dxa"/>
                  <w:gridSpan w:val="2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</w:tcPr>
                <w:p w:rsidR="003341CF" w:rsidRPr="00BA2F79" w:rsidRDefault="003341CF" w:rsidP="006D19C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3341CF" w:rsidRPr="00BA2F79" w:rsidRDefault="003341CF" w:rsidP="006D19CB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640559" w:rsidRPr="003341CF" w:rsidRDefault="00640559" w:rsidP="003341CF"/>
    <w:sectPr w:rsidR="00640559" w:rsidRPr="003341CF" w:rsidSect="00362138">
      <w:headerReference w:type="default" r:id="rId8"/>
      <w:pgSz w:w="11906" w:h="16838"/>
      <w:pgMar w:top="277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2B" w:rsidRDefault="00534A2B" w:rsidP="001574F3">
      <w:pPr>
        <w:spacing w:after="0" w:line="240" w:lineRule="auto"/>
      </w:pPr>
      <w:r>
        <w:separator/>
      </w:r>
    </w:p>
  </w:endnote>
  <w:end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2B" w:rsidRDefault="00534A2B" w:rsidP="001574F3">
      <w:pPr>
        <w:spacing w:after="0" w:line="240" w:lineRule="auto"/>
      </w:pPr>
      <w:r>
        <w:separator/>
      </w:r>
    </w:p>
  </w:footnote>
  <w:foot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2B" w:rsidRDefault="00534A2B" w:rsidP="005F3399">
    <w:pPr>
      <w:pStyle w:val="Encabezado"/>
    </w:pPr>
  </w:p>
  <w:p w:rsidR="00534A2B" w:rsidRDefault="003341CF" w:rsidP="005F3399"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-772.6pt;margin-top:0;width:28.35pt;height:85.05pt;z-index:-251658752;mso-position-horizontal:right;mso-position-horizontal-relative:right-margin-area;mso-position-vertical:center;mso-position-vertical-relative:page">
          <v:imagedata r:id="rId1" o:title=""/>
          <o:lock v:ext="edit" aspectratio="f"/>
          <w10:wrap anchorx="page" anchory="page"/>
        </v:shape>
        <o:OLEObject Type="Embed" ProgID="PBrush" ShapeID="_x0000_s2063" DrawAspect="Content" ObjectID="_1795420838" r:id="rId2"/>
      </w:object>
    </w:r>
  </w:p>
  <w:p w:rsidR="00534A2B" w:rsidRDefault="00534A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1B64A05"/>
    <w:multiLevelType w:val="hybridMultilevel"/>
    <w:tmpl w:val="BB2044E2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93560"/>
    <w:multiLevelType w:val="hybridMultilevel"/>
    <w:tmpl w:val="1D1C30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606D"/>
    <w:multiLevelType w:val="hybridMultilevel"/>
    <w:tmpl w:val="F7702E6E"/>
    <w:lvl w:ilvl="0" w:tplc="A55EA6A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B10CC17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9A52D41"/>
    <w:multiLevelType w:val="hybridMultilevel"/>
    <w:tmpl w:val="A30456E4"/>
    <w:lvl w:ilvl="0" w:tplc="135C309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A29E8"/>
    <w:multiLevelType w:val="hybridMultilevel"/>
    <w:tmpl w:val="D31A2364"/>
    <w:lvl w:ilvl="0" w:tplc="969205C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325C3"/>
    <w:multiLevelType w:val="multilevel"/>
    <w:tmpl w:val="283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E741A0E"/>
    <w:multiLevelType w:val="hybridMultilevel"/>
    <w:tmpl w:val="9308FD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0571F32"/>
    <w:multiLevelType w:val="hybridMultilevel"/>
    <w:tmpl w:val="E8BE6EF4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DE1D7E"/>
    <w:multiLevelType w:val="hybridMultilevel"/>
    <w:tmpl w:val="F770122C"/>
    <w:lvl w:ilvl="0" w:tplc="B0AC603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84529EB8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Garamond" w:hAnsi="Garamond" w:cs="Times New Roman" w:hint="default"/>
        <w:b w:val="0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566483"/>
    <w:multiLevelType w:val="hybridMultilevel"/>
    <w:tmpl w:val="6C346C78"/>
    <w:lvl w:ilvl="0" w:tplc="A502AAD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203547"/>
    <w:multiLevelType w:val="hybridMultilevel"/>
    <w:tmpl w:val="460A6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D252F"/>
    <w:multiLevelType w:val="hybridMultilevel"/>
    <w:tmpl w:val="4266C3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15108"/>
    <w:multiLevelType w:val="singleLevel"/>
    <w:tmpl w:val="135C30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4" w15:restartNumberingAfterBreak="0">
    <w:nsid w:val="23D025D8"/>
    <w:multiLevelType w:val="hybridMultilevel"/>
    <w:tmpl w:val="1A9AD0EC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0B7F03"/>
    <w:multiLevelType w:val="hybridMultilevel"/>
    <w:tmpl w:val="087CD32E"/>
    <w:lvl w:ilvl="0" w:tplc="445E33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7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C6689"/>
    <w:multiLevelType w:val="hybridMultilevel"/>
    <w:tmpl w:val="B7CCBB14"/>
    <w:lvl w:ilvl="0" w:tplc="C108C5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7A91A4B"/>
    <w:multiLevelType w:val="hybridMultilevel"/>
    <w:tmpl w:val="C422E870"/>
    <w:lvl w:ilvl="0" w:tplc="BFD4C89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81F3CCD"/>
    <w:multiLevelType w:val="hybridMultilevel"/>
    <w:tmpl w:val="AB9C343A"/>
    <w:lvl w:ilvl="0" w:tplc="8A5698E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53D0493"/>
    <w:multiLevelType w:val="hybridMultilevel"/>
    <w:tmpl w:val="416E66C2"/>
    <w:lvl w:ilvl="0" w:tplc="EB2699E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3633AE9"/>
    <w:multiLevelType w:val="hybridMultilevel"/>
    <w:tmpl w:val="58DC4420"/>
    <w:lvl w:ilvl="0" w:tplc="6D68A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3714B9C"/>
    <w:multiLevelType w:val="hybridMultilevel"/>
    <w:tmpl w:val="25E07DA8"/>
    <w:lvl w:ilvl="0" w:tplc="95B858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E613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5456EDA"/>
    <w:multiLevelType w:val="hybridMultilevel"/>
    <w:tmpl w:val="E242A0C4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B07C23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3261A"/>
    <w:multiLevelType w:val="hybridMultilevel"/>
    <w:tmpl w:val="8C007302"/>
    <w:lvl w:ilvl="0" w:tplc="A99A1A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1751751"/>
    <w:multiLevelType w:val="hybridMultilevel"/>
    <w:tmpl w:val="AA5AE7FC"/>
    <w:lvl w:ilvl="0" w:tplc="F7DC58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C40CD4"/>
    <w:multiLevelType w:val="hybridMultilevel"/>
    <w:tmpl w:val="566A931E"/>
    <w:lvl w:ilvl="0" w:tplc="40321E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FAD4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AAD2E2A"/>
    <w:multiLevelType w:val="hybridMultilevel"/>
    <w:tmpl w:val="283A8F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00E197B"/>
    <w:multiLevelType w:val="hybridMultilevel"/>
    <w:tmpl w:val="9392B676"/>
    <w:lvl w:ilvl="0" w:tplc="FABCA62A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C76C9"/>
    <w:multiLevelType w:val="hybridMultilevel"/>
    <w:tmpl w:val="C14AAA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0695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DA7205"/>
    <w:multiLevelType w:val="hybridMultilevel"/>
    <w:tmpl w:val="0E7E5C26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C297BDC"/>
    <w:multiLevelType w:val="singleLevel"/>
    <w:tmpl w:val="7B9C78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num w:numId="1">
    <w:abstractNumId w:val="27"/>
  </w:num>
  <w:num w:numId="2">
    <w:abstractNumId w:val="3"/>
  </w:num>
  <w:num w:numId="3">
    <w:abstractNumId w:val="32"/>
  </w:num>
  <w:num w:numId="4">
    <w:abstractNumId w:val="28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"/>
        <w:legacy w:legacy="1" w:legacySpace="0" w:legacyIndent="283"/>
        <w:lvlJc w:val="left"/>
        <w:pPr>
          <w:ind w:left="283" w:hanging="283"/>
        </w:pPr>
        <w:rPr>
          <w:rFonts w:ascii="Monotype Sorts" w:hAnsi="Monotype Sorts" w:cs="Monotype Sorts" w:hint="default"/>
          <w:sz w:val="30"/>
          <w:szCs w:val="30"/>
        </w:rPr>
      </w:lvl>
    </w:lvlOverride>
  </w:num>
  <w:num w:numId="7">
    <w:abstractNumId w:val="8"/>
  </w:num>
  <w:num w:numId="8">
    <w:abstractNumId w:val="3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"/>
  </w:num>
  <w:num w:numId="12">
    <w:abstractNumId w:val="24"/>
  </w:num>
  <w:num w:numId="13">
    <w:abstractNumId w:val="16"/>
  </w:num>
  <w:num w:numId="14">
    <w:abstractNumId w:val="31"/>
  </w:num>
  <w:num w:numId="15">
    <w:abstractNumId w:val="11"/>
  </w:num>
  <w:num w:numId="16">
    <w:abstractNumId w:val="22"/>
  </w:num>
  <w:num w:numId="17">
    <w:abstractNumId w:val="21"/>
  </w:num>
  <w:num w:numId="18">
    <w:abstractNumId w:val="25"/>
  </w:num>
  <w:num w:numId="19">
    <w:abstractNumId w:val="18"/>
  </w:num>
  <w:num w:numId="20">
    <w:abstractNumId w:val="26"/>
  </w:num>
  <w:num w:numId="21">
    <w:abstractNumId w:val="19"/>
  </w:num>
  <w:num w:numId="22">
    <w:abstractNumId w:val="10"/>
  </w:num>
  <w:num w:numId="23">
    <w:abstractNumId w:val="20"/>
  </w:num>
  <w:num w:numId="24">
    <w:abstractNumId w:val="9"/>
  </w:num>
  <w:num w:numId="25">
    <w:abstractNumId w:val="17"/>
  </w:num>
  <w:num w:numId="26">
    <w:abstractNumId w:val="6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14"/>
  </w:num>
  <w:num w:numId="32">
    <w:abstractNumId w:val="23"/>
  </w:num>
  <w:num w:numId="33">
    <w:abstractNumId w:val="1"/>
  </w:num>
  <w:num w:numId="34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F1"/>
    <w:rsid w:val="0000049A"/>
    <w:rsid w:val="000012BA"/>
    <w:rsid w:val="00001D1C"/>
    <w:rsid w:val="00013A29"/>
    <w:rsid w:val="000151A2"/>
    <w:rsid w:val="00021D95"/>
    <w:rsid w:val="00027F0D"/>
    <w:rsid w:val="00050BF7"/>
    <w:rsid w:val="00053009"/>
    <w:rsid w:val="0006401A"/>
    <w:rsid w:val="0006736E"/>
    <w:rsid w:val="000714B5"/>
    <w:rsid w:val="00073762"/>
    <w:rsid w:val="000747BF"/>
    <w:rsid w:val="00081296"/>
    <w:rsid w:val="000A21E8"/>
    <w:rsid w:val="000B0489"/>
    <w:rsid w:val="000C06CB"/>
    <w:rsid w:val="000E1890"/>
    <w:rsid w:val="000E42E0"/>
    <w:rsid w:val="000F4290"/>
    <w:rsid w:val="000F697D"/>
    <w:rsid w:val="0010090C"/>
    <w:rsid w:val="00103674"/>
    <w:rsid w:val="00106018"/>
    <w:rsid w:val="001072B8"/>
    <w:rsid w:val="00114CC8"/>
    <w:rsid w:val="00116222"/>
    <w:rsid w:val="001173DE"/>
    <w:rsid w:val="00120F85"/>
    <w:rsid w:val="0012490E"/>
    <w:rsid w:val="00133149"/>
    <w:rsid w:val="00140EC5"/>
    <w:rsid w:val="00142A30"/>
    <w:rsid w:val="001574F3"/>
    <w:rsid w:val="00167618"/>
    <w:rsid w:val="00172674"/>
    <w:rsid w:val="001734B4"/>
    <w:rsid w:val="001747EB"/>
    <w:rsid w:val="001748A6"/>
    <w:rsid w:val="0019095C"/>
    <w:rsid w:val="001A69CF"/>
    <w:rsid w:val="001B2787"/>
    <w:rsid w:val="001B45B8"/>
    <w:rsid w:val="001B679F"/>
    <w:rsid w:val="001C0B22"/>
    <w:rsid w:val="001C3CAD"/>
    <w:rsid w:val="001C5D42"/>
    <w:rsid w:val="001D2954"/>
    <w:rsid w:val="001E084B"/>
    <w:rsid w:val="001E18BC"/>
    <w:rsid w:val="001E1927"/>
    <w:rsid w:val="001F327C"/>
    <w:rsid w:val="001F3F5D"/>
    <w:rsid w:val="001F4CA3"/>
    <w:rsid w:val="001F76B2"/>
    <w:rsid w:val="002023C9"/>
    <w:rsid w:val="0022031D"/>
    <w:rsid w:val="0022260D"/>
    <w:rsid w:val="00226812"/>
    <w:rsid w:val="00232704"/>
    <w:rsid w:val="00235FB5"/>
    <w:rsid w:val="00246F04"/>
    <w:rsid w:val="00247CD5"/>
    <w:rsid w:val="00253B88"/>
    <w:rsid w:val="00260E2F"/>
    <w:rsid w:val="002670BB"/>
    <w:rsid w:val="002738A3"/>
    <w:rsid w:val="00275039"/>
    <w:rsid w:val="00276EF5"/>
    <w:rsid w:val="002800BC"/>
    <w:rsid w:val="00284A03"/>
    <w:rsid w:val="00285B33"/>
    <w:rsid w:val="002B38F6"/>
    <w:rsid w:val="002B5166"/>
    <w:rsid w:val="002C3849"/>
    <w:rsid w:val="002C4125"/>
    <w:rsid w:val="002E1C79"/>
    <w:rsid w:val="002E54E0"/>
    <w:rsid w:val="0030300D"/>
    <w:rsid w:val="00314E12"/>
    <w:rsid w:val="00333711"/>
    <w:rsid w:val="003341CF"/>
    <w:rsid w:val="00335D65"/>
    <w:rsid w:val="00345421"/>
    <w:rsid w:val="00345B01"/>
    <w:rsid w:val="00345B84"/>
    <w:rsid w:val="003511AE"/>
    <w:rsid w:val="00352622"/>
    <w:rsid w:val="00353985"/>
    <w:rsid w:val="003539BE"/>
    <w:rsid w:val="003539E6"/>
    <w:rsid w:val="00362138"/>
    <w:rsid w:val="00372D10"/>
    <w:rsid w:val="003733F3"/>
    <w:rsid w:val="0038005B"/>
    <w:rsid w:val="00381CC0"/>
    <w:rsid w:val="003865E5"/>
    <w:rsid w:val="003B09D8"/>
    <w:rsid w:val="003B7097"/>
    <w:rsid w:val="003C13FC"/>
    <w:rsid w:val="003C2B90"/>
    <w:rsid w:val="003D2D4A"/>
    <w:rsid w:val="003D63FA"/>
    <w:rsid w:val="003E1098"/>
    <w:rsid w:val="003E4376"/>
    <w:rsid w:val="003E6E38"/>
    <w:rsid w:val="00400790"/>
    <w:rsid w:val="00401DFC"/>
    <w:rsid w:val="00403591"/>
    <w:rsid w:val="004038A4"/>
    <w:rsid w:val="00403A75"/>
    <w:rsid w:val="00424C66"/>
    <w:rsid w:val="00430C9E"/>
    <w:rsid w:val="004361B5"/>
    <w:rsid w:val="00456AF4"/>
    <w:rsid w:val="00464ACF"/>
    <w:rsid w:val="00465F70"/>
    <w:rsid w:val="004708F8"/>
    <w:rsid w:val="00475312"/>
    <w:rsid w:val="00476903"/>
    <w:rsid w:val="00487E09"/>
    <w:rsid w:val="00496749"/>
    <w:rsid w:val="004A3A65"/>
    <w:rsid w:val="004A4EF8"/>
    <w:rsid w:val="004D60D5"/>
    <w:rsid w:val="004D6C54"/>
    <w:rsid w:val="004E1B6B"/>
    <w:rsid w:val="004E7AB8"/>
    <w:rsid w:val="004F16F6"/>
    <w:rsid w:val="004F340D"/>
    <w:rsid w:val="004F3BC4"/>
    <w:rsid w:val="004F4D01"/>
    <w:rsid w:val="005001B9"/>
    <w:rsid w:val="0050536B"/>
    <w:rsid w:val="0052107E"/>
    <w:rsid w:val="00524926"/>
    <w:rsid w:val="005256C9"/>
    <w:rsid w:val="00532435"/>
    <w:rsid w:val="005326B5"/>
    <w:rsid w:val="00534A2B"/>
    <w:rsid w:val="005562DC"/>
    <w:rsid w:val="00563061"/>
    <w:rsid w:val="0058726A"/>
    <w:rsid w:val="00595C11"/>
    <w:rsid w:val="005A1912"/>
    <w:rsid w:val="005A2771"/>
    <w:rsid w:val="005A38DC"/>
    <w:rsid w:val="005A7495"/>
    <w:rsid w:val="005A7942"/>
    <w:rsid w:val="005B2155"/>
    <w:rsid w:val="005B2B82"/>
    <w:rsid w:val="005C5F91"/>
    <w:rsid w:val="005D1F2D"/>
    <w:rsid w:val="005D7359"/>
    <w:rsid w:val="005E2CAD"/>
    <w:rsid w:val="005E3113"/>
    <w:rsid w:val="005F0293"/>
    <w:rsid w:val="005F0A8C"/>
    <w:rsid w:val="005F0B8E"/>
    <w:rsid w:val="005F3399"/>
    <w:rsid w:val="00607FB8"/>
    <w:rsid w:val="00610002"/>
    <w:rsid w:val="006132C1"/>
    <w:rsid w:val="0061693A"/>
    <w:rsid w:val="00636327"/>
    <w:rsid w:val="00640559"/>
    <w:rsid w:val="00644A8D"/>
    <w:rsid w:val="00645A2B"/>
    <w:rsid w:val="00650B28"/>
    <w:rsid w:val="00652CCB"/>
    <w:rsid w:val="0065763D"/>
    <w:rsid w:val="0066757E"/>
    <w:rsid w:val="006778A2"/>
    <w:rsid w:val="00684A1A"/>
    <w:rsid w:val="0068606F"/>
    <w:rsid w:val="006920F7"/>
    <w:rsid w:val="006A77E5"/>
    <w:rsid w:val="006C09BB"/>
    <w:rsid w:val="006C1C3F"/>
    <w:rsid w:val="006E06E4"/>
    <w:rsid w:val="006E221B"/>
    <w:rsid w:val="00701C93"/>
    <w:rsid w:val="007037E9"/>
    <w:rsid w:val="007054C9"/>
    <w:rsid w:val="0071188C"/>
    <w:rsid w:val="00720E4D"/>
    <w:rsid w:val="007222F5"/>
    <w:rsid w:val="00743FD9"/>
    <w:rsid w:val="00747124"/>
    <w:rsid w:val="00751DB7"/>
    <w:rsid w:val="007562C7"/>
    <w:rsid w:val="007631F6"/>
    <w:rsid w:val="00774E55"/>
    <w:rsid w:val="00794007"/>
    <w:rsid w:val="007B0ED9"/>
    <w:rsid w:val="007B2B11"/>
    <w:rsid w:val="007B307A"/>
    <w:rsid w:val="007B7C71"/>
    <w:rsid w:val="007C0124"/>
    <w:rsid w:val="007C7858"/>
    <w:rsid w:val="007C7ECF"/>
    <w:rsid w:val="007D3041"/>
    <w:rsid w:val="007E6113"/>
    <w:rsid w:val="007F3A83"/>
    <w:rsid w:val="00803EE7"/>
    <w:rsid w:val="0080493A"/>
    <w:rsid w:val="00823083"/>
    <w:rsid w:val="00831E45"/>
    <w:rsid w:val="00831E8D"/>
    <w:rsid w:val="0083499C"/>
    <w:rsid w:val="00846A57"/>
    <w:rsid w:val="00846D5E"/>
    <w:rsid w:val="00852E17"/>
    <w:rsid w:val="008532FB"/>
    <w:rsid w:val="00854989"/>
    <w:rsid w:val="00855F5D"/>
    <w:rsid w:val="00856C55"/>
    <w:rsid w:val="00861DEE"/>
    <w:rsid w:val="00863759"/>
    <w:rsid w:val="00872C2A"/>
    <w:rsid w:val="008976FA"/>
    <w:rsid w:val="008A3B63"/>
    <w:rsid w:val="008B51C3"/>
    <w:rsid w:val="008B5803"/>
    <w:rsid w:val="008B6662"/>
    <w:rsid w:val="008C14F3"/>
    <w:rsid w:val="008C4492"/>
    <w:rsid w:val="008C78BE"/>
    <w:rsid w:val="008D33A3"/>
    <w:rsid w:val="008D6A44"/>
    <w:rsid w:val="008F2190"/>
    <w:rsid w:val="008F433A"/>
    <w:rsid w:val="008F504E"/>
    <w:rsid w:val="008F7BB3"/>
    <w:rsid w:val="00902260"/>
    <w:rsid w:val="009036AF"/>
    <w:rsid w:val="009047B3"/>
    <w:rsid w:val="0091707D"/>
    <w:rsid w:val="0092146E"/>
    <w:rsid w:val="00933CE7"/>
    <w:rsid w:val="0095595D"/>
    <w:rsid w:val="00960734"/>
    <w:rsid w:val="009739D9"/>
    <w:rsid w:val="00995FA9"/>
    <w:rsid w:val="009B55F3"/>
    <w:rsid w:val="009B6456"/>
    <w:rsid w:val="009C01E6"/>
    <w:rsid w:val="009E6196"/>
    <w:rsid w:val="009E6887"/>
    <w:rsid w:val="00A03991"/>
    <w:rsid w:val="00A06A5C"/>
    <w:rsid w:val="00A07F9C"/>
    <w:rsid w:val="00A11799"/>
    <w:rsid w:val="00A14EE0"/>
    <w:rsid w:val="00A257C5"/>
    <w:rsid w:val="00A27D51"/>
    <w:rsid w:val="00A3143F"/>
    <w:rsid w:val="00A3332F"/>
    <w:rsid w:val="00A33D7D"/>
    <w:rsid w:val="00A374B3"/>
    <w:rsid w:val="00A4474C"/>
    <w:rsid w:val="00A566C9"/>
    <w:rsid w:val="00A56E61"/>
    <w:rsid w:val="00A65D6D"/>
    <w:rsid w:val="00A70B64"/>
    <w:rsid w:val="00A73AD8"/>
    <w:rsid w:val="00A76ADE"/>
    <w:rsid w:val="00A77948"/>
    <w:rsid w:val="00A935BD"/>
    <w:rsid w:val="00AB7EE1"/>
    <w:rsid w:val="00AB7F15"/>
    <w:rsid w:val="00AC1E6B"/>
    <w:rsid w:val="00AC5D6A"/>
    <w:rsid w:val="00AD4254"/>
    <w:rsid w:val="00AE0977"/>
    <w:rsid w:val="00AE51BC"/>
    <w:rsid w:val="00AE6318"/>
    <w:rsid w:val="00AF101A"/>
    <w:rsid w:val="00B05A34"/>
    <w:rsid w:val="00B13383"/>
    <w:rsid w:val="00B13FD2"/>
    <w:rsid w:val="00B302D8"/>
    <w:rsid w:val="00B30CA7"/>
    <w:rsid w:val="00B32F65"/>
    <w:rsid w:val="00B36562"/>
    <w:rsid w:val="00B56AF2"/>
    <w:rsid w:val="00B66A72"/>
    <w:rsid w:val="00B70F1D"/>
    <w:rsid w:val="00B8018D"/>
    <w:rsid w:val="00B834BB"/>
    <w:rsid w:val="00B949AF"/>
    <w:rsid w:val="00BA52F4"/>
    <w:rsid w:val="00BA53A8"/>
    <w:rsid w:val="00BA593E"/>
    <w:rsid w:val="00BB0BAC"/>
    <w:rsid w:val="00BB412E"/>
    <w:rsid w:val="00BC5FE1"/>
    <w:rsid w:val="00BF139C"/>
    <w:rsid w:val="00BF196B"/>
    <w:rsid w:val="00C04108"/>
    <w:rsid w:val="00C11031"/>
    <w:rsid w:val="00C20E68"/>
    <w:rsid w:val="00C36F30"/>
    <w:rsid w:val="00C52A10"/>
    <w:rsid w:val="00C549F1"/>
    <w:rsid w:val="00C5513F"/>
    <w:rsid w:val="00C77ABC"/>
    <w:rsid w:val="00C92B53"/>
    <w:rsid w:val="00CA0160"/>
    <w:rsid w:val="00CA054C"/>
    <w:rsid w:val="00CA0B27"/>
    <w:rsid w:val="00CA37FB"/>
    <w:rsid w:val="00CA5F9C"/>
    <w:rsid w:val="00CB017D"/>
    <w:rsid w:val="00CC10B2"/>
    <w:rsid w:val="00CD7B8B"/>
    <w:rsid w:val="00CE2F1A"/>
    <w:rsid w:val="00CF274D"/>
    <w:rsid w:val="00D016DB"/>
    <w:rsid w:val="00D02BE4"/>
    <w:rsid w:val="00D04ABB"/>
    <w:rsid w:val="00D07BB1"/>
    <w:rsid w:val="00D14BE9"/>
    <w:rsid w:val="00D233BD"/>
    <w:rsid w:val="00D27147"/>
    <w:rsid w:val="00D34B05"/>
    <w:rsid w:val="00D36C97"/>
    <w:rsid w:val="00D444BA"/>
    <w:rsid w:val="00D567F9"/>
    <w:rsid w:val="00D57FA0"/>
    <w:rsid w:val="00D616F1"/>
    <w:rsid w:val="00D661D9"/>
    <w:rsid w:val="00D80AF8"/>
    <w:rsid w:val="00D90BD5"/>
    <w:rsid w:val="00D925C9"/>
    <w:rsid w:val="00D97978"/>
    <w:rsid w:val="00DA536C"/>
    <w:rsid w:val="00DD01C2"/>
    <w:rsid w:val="00DD34E3"/>
    <w:rsid w:val="00DD78DF"/>
    <w:rsid w:val="00DE1CC1"/>
    <w:rsid w:val="00DE3ADC"/>
    <w:rsid w:val="00E26E36"/>
    <w:rsid w:val="00E32961"/>
    <w:rsid w:val="00E3559E"/>
    <w:rsid w:val="00E47270"/>
    <w:rsid w:val="00E55F4E"/>
    <w:rsid w:val="00E672ED"/>
    <w:rsid w:val="00E70781"/>
    <w:rsid w:val="00E716FA"/>
    <w:rsid w:val="00E80177"/>
    <w:rsid w:val="00E82C58"/>
    <w:rsid w:val="00E94427"/>
    <w:rsid w:val="00EA2D23"/>
    <w:rsid w:val="00EA6C0E"/>
    <w:rsid w:val="00EB109C"/>
    <w:rsid w:val="00EB433E"/>
    <w:rsid w:val="00EC489C"/>
    <w:rsid w:val="00ED5C19"/>
    <w:rsid w:val="00EE003F"/>
    <w:rsid w:val="00EE425B"/>
    <w:rsid w:val="00EF2DC6"/>
    <w:rsid w:val="00EF43F3"/>
    <w:rsid w:val="00EF766B"/>
    <w:rsid w:val="00F041ED"/>
    <w:rsid w:val="00F04BAD"/>
    <w:rsid w:val="00F05CF1"/>
    <w:rsid w:val="00F30F93"/>
    <w:rsid w:val="00F37C7C"/>
    <w:rsid w:val="00F44F1B"/>
    <w:rsid w:val="00F46EE1"/>
    <w:rsid w:val="00F65AF1"/>
    <w:rsid w:val="00F72226"/>
    <w:rsid w:val="00FA76D1"/>
    <w:rsid w:val="00FB07A9"/>
    <w:rsid w:val="00FB464F"/>
    <w:rsid w:val="00FB4838"/>
    <w:rsid w:val="00FC0236"/>
    <w:rsid w:val="00FE3ADA"/>
    <w:rsid w:val="00FE616B"/>
    <w:rsid w:val="00FF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1A3E2475"/>
  <w15:docId w15:val="{DD1EE75A-2924-43EF-B95E-DABF9256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293"/>
    <w:pPr>
      <w:spacing w:after="200" w:line="276" w:lineRule="auto"/>
    </w:pPr>
    <w:rPr>
      <w:rFonts w:cs="Calibr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1574F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74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574F3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574F3"/>
    <w:pPr>
      <w:keepNext/>
      <w:spacing w:after="0" w:line="240" w:lineRule="auto"/>
      <w:jc w:val="center"/>
      <w:outlineLvl w:val="4"/>
    </w:pPr>
    <w:rPr>
      <w:rFonts w:ascii="CG Times" w:hAnsi="CG Times" w:cs="CG Times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5C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489"/>
    <w:pPr>
      <w:spacing w:before="240" w:after="60"/>
      <w:outlineLvl w:val="8"/>
    </w:pPr>
    <w:rPr>
      <w:rFonts w:ascii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0293"/>
    <w:pPr>
      <w:spacing w:before="100" w:beforeAutospacing="1" w:after="0" w:line="240" w:lineRule="auto"/>
    </w:pPr>
    <w:rPr>
      <w:sz w:val="24"/>
      <w:szCs w:val="24"/>
    </w:rPr>
  </w:style>
  <w:style w:type="paragraph" w:customStyle="1" w:styleId="western">
    <w:name w:val="western"/>
    <w:basedOn w:val="Normal"/>
    <w:uiPriority w:val="99"/>
    <w:rsid w:val="005F0293"/>
    <w:pPr>
      <w:spacing w:before="100" w:beforeAutospacing="1" w:after="0" w:line="240" w:lineRule="auto"/>
    </w:pPr>
    <w:rPr>
      <w:rFonts w:ascii="Verdana" w:hAnsi="Verdana" w:cs="Verdan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9"/>
    <w:rsid w:val="001574F3"/>
    <w:rPr>
      <w:rFonts w:ascii="Times New Roman" w:hAnsi="Times New Roman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1574F3"/>
    <w:rPr>
      <w:rFonts w:ascii="Times New Roman" w:hAnsi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rsid w:val="001574F3"/>
    <w:rPr>
      <w:rFonts w:ascii="CG Times" w:hAnsi="CG Times" w:cs="CG Times"/>
      <w:b/>
      <w:bCs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1574F3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74F3"/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1574F3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574F3"/>
    <w:rPr>
      <w:rFonts w:ascii="Times New Roman" w:hAnsi="Times New Roman"/>
      <w:sz w:val="24"/>
      <w:szCs w:val="24"/>
    </w:rPr>
  </w:style>
  <w:style w:type="paragraph" w:styleId="Descripcin">
    <w:name w:val="caption"/>
    <w:basedOn w:val="Normal"/>
    <w:next w:val="Normal"/>
    <w:uiPriority w:val="99"/>
    <w:qFormat/>
    <w:rsid w:val="001574F3"/>
    <w:pPr>
      <w:pBdr>
        <w:top w:val="single" w:sz="4" w:space="0" w:color="auto"/>
      </w:pBd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paragraph" w:styleId="Textonotapie">
    <w:name w:val="footnote text"/>
    <w:basedOn w:val="Normal"/>
    <w:link w:val="TextonotapieCar"/>
    <w:rsid w:val="001574F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574F3"/>
    <w:rPr>
      <w:rFonts w:ascii="Times New Roman" w:hAnsi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15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1574F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74F3"/>
    <w:rPr>
      <w:rFonts w:cs="Calibr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574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4F3"/>
    <w:rPr>
      <w:rFonts w:cs="Calibri"/>
      <w:sz w:val="22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454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45421"/>
    <w:rPr>
      <w:rFonts w:cs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5D735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CB017D"/>
    <w:rPr>
      <w:rFonts w:ascii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017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017D"/>
    <w:rPr>
      <w:rFonts w:ascii="Times New Roman" w:eastAsia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17D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1C3"/>
    <w:pPr>
      <w:spacing w:after="200" w:line="276" w:lineRule="auto"/>
    </w:pPr>
    <w:rPr>
      <w:rFonts w:ascii="Calibri" w:hAnsi="Calibri" w:cs="Calibr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1C3"/>
    <w:rPr>
      <w:rFonts w:ascii="Times New Roman" w:eastAsia="Times New Roman" w:hAnsi="Times New Roman" w:cs="Calibri"/>
      <w:b/>
      <w:bCs/>
    </w:rPr>
  </w:style>
  <w:style w:type="paragraph" w:customStyle="1" w:styleId="Encabezado1">
    <w:name w:val="Encabezado1"/>
    <w:basedOn w:val="Normal"/>
    <w:next w:val="Textoindependiente"/>
    <w:uiPriority w:val="99"/>
    <w:rsid w:val="00AF101A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AF101A"/>
    <w:rPr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151A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151A2"/>
    <w:rPr>
      <w:rFonts w:cs="Calibri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E311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E3113"/>
    <w:rPr>
      <w:rFonts w:cs="Calibri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489"/>
    <w:rPr>
      <w:rFonts w:ascii="Cambria" w:eastAsia="Times New Roman" w:hAnsi="Cambria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6E06E4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e4">
    <w:name w:val="doe4"/>
    <w:basedOn w:val="Fuentedeprrafopredeter"/>
    <w:rsid w:val="00FB4838"/>
  </w:style>
  <w:style w:type="character" w:customStyle="1" w:styleId="Ttulo6Car">
    <w:name w:val="Título 6 Car"/>
    <w:basedOn w:val="Fuentedeprrafopredeter"/>
    <w:link w:val="Ttulo6"/>
    <w:uiPriority w:val="9"/>
    <w:semiHidden/>
    <w:rsid w:val="00ED5C1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34D5-9720-4611-A318-F842A3EA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SES66027843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josefa.guerreroh</dc:creator>
  <cp:keywords/>
  <dc:description/>
  <cp:lastModifiedBy>PATRICIA AVILA FERNANDEZ</cp:lastModifiedBy>
  <cp:revision>5</cp:revision>
  <cp:lastPrinted>2019-12-05T12:25:00Z</cp:lastPrinted>
  <dcterms:created xsi:type="dcterms:W3CDTF">2021-01-25T09:38:00Z</dcterms:created>
  <dcterms:modified xsi:type="dcterms:W3CDTF">2024-12-11T10:14:00Z</dcterms:modified>
</cp:coreProperties>
</file>